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2947" w14:textId="77777777" w:rsidR="00A06A92" w:rsidRPr="00174580" w:rsidRDefault="00174580">
      <w:pPr>
        <w:rPr>
          <w:b/>
        </w:rPr>
      </w:pPr>
      <w:r w:rsidRPr="00174580">
        <w:rPr>
          <w:b/>
        </w:rPr>
        <w:t>Referat från IW-träff på Hensbacka 2023-11-14</w:t>
      </w:r>
    </w:p>
    <w:p w14:paraId="5617560B" w14:textId="77777777" w:rsidR="00174580" w:rsidRDefault="00174580">
      <w:r>
        <w:t xml:space="preserve">Vår gäst för kvällen var författaren Tomas Andersson som berättade om sina böcker om Bohusläns historia från istid till nutid. Fantastiska böcker som på ett gripande sätt beskriver hur människor kämpat sig fram genom åren. För er som vill veta mer om hans författarskap så finns massor att läsa på </w:t>
      </w:r>
      <w:proofErr w:type="spellStart"/>
      <w:r>
        <w:t>Googel</w:t>
      </w:r>
      <w:proofErr w:type="spellEnd"/>
      <w:r>
        <w:t>.</w:t>
      </w:r>
    </w:p>
    <w:p w14:paraId="584CC840" w14:textId="77777777" w:rsidR="00174580" w:rsidRDefault="00174580">
      <w:r>
        <w:t xml:space="preserve">Denna kväll var fokus på 1658 till nutid. Det var otroligt spännande och intressant att lyssna till. Att försöka återge hans berättelse är omöjligt. Det som var extra spännande var väl Margareta </w:t>
      </w:r>
      <w:proofErr w:type="spellStart"/>
      <w:r>
        <w:t>Wittfeldt</w:t>
      </w:r>
      <w:proofErr w:type="spellEnd"/>
      <w:r>
        <w:t xml:space="preserve"> och hennes resa med Morlanda säteri och Åby säteri. Man undrar om alla skrönor man hört om vad som försiggick där är sanna. Det finns bara en väg, att läsa böckerna !</w:t>
      </w:r>
    </w:p>
    <w:p w14:paraId="14AB1A71" w14:textId="4ED5AC28" w:rsidR="00174580" w:rsidRDefault="00174580">
      <w:r>
        <w:t>Vi</w:t>
      </w:r>
      <w:r w:rsidR="00BA6C30">
        <w:t>d</w:t>
      </w:r>
      <w:r>
        <w:t xml:space="preserve"> pennan Gunvor</w:t>
      </w:r>
    </w:p>
    <w:p w14:paraId="032216B4" w14:textId="77777777" w:rsidR="00174580" w:rsidRDefault="00174580"/>
    <w:sectPr w:rsidR="00174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80"/>
    <w:rsid w:val="00174580"/>
    <w:rsid w:val="00A06A92"/>
    <w:rsid w:val="00BA6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54B3"/>
  <w15:chartTrackingRefBased/>
  <w15:docId w15:val="{4C343055-AD71-4D6F-BB17-9BAA4414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626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son.henriksson@gmail.com</dc:creator>
  <cp:keywords/>
  <dc:description/>
  <cp:lastModifiedBy>Sture Schewenius</cp:lastModifiedBy>
  <cp:revision>2</cp:revision>
  <dcterms:created xsi:type="dcterms:W3CDTF">2023-11-19T13:07:00Z</dcterms:created>
  <dcterms:modified xsi:type="dcterms:W3CDTF">2023-11-19T13:07:00Z</dcterms:modified>
</cp:coreProperties>
</file>