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FDED" w14:textId="77777777" w:rsidR="00656D8E" w:rsidRDefault="00656D8E" w:rsidP="00656D8E">
      <w:pPr>
        <w:jc w:val="both"/>
      </w:pPr>
      <w:r>
        <w:rPr>
          <w:noProof/>
        </w:rPr>
        <w:drawing>
          <wp:inline distT="0" distB="0" distL="0" distR="0" wp14:anchorId="5F58F011" wp14:editId="71FEA047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057B768" wp14:editId="5023F51C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656D8E" w14:paraId="18F0D478" w14:textId="77777777" w:rsidTr="00FF102D">
        <w:tc>
          <w:tcPr>
            <w:tcW w:w="5665" w:type="dxa"/>
          </w:tcPr>
          <w:p w14:paraId="22A46031" w14:textId="77777777" w:rsidR="00656D8E" w:rsidRDefault="00656D8E" w:rsidP="00FF102D">
            <w:r>
              <w:t>Jönköping Huskvarna Inner Wheelklubb</w:t>
            </w:r>
          </w:p>
        </w:tc>
        <w:tc>
          <w:tcPr>
            <w:tcW w:w="3395" w:type="dxa"/>
          </w:tcPr>
          <w:p w14:paraId="170AEB48" w14:textId="77777777" w:rsidR="00656D8E" w:rsidRDefault="00656D8E" w:rsidP="00FF102D">
            <w:r>
              <w:t>Verksamhetsår 2022-2023</w:t>
            </w:r>
          </w:p>
        </w:tc>
      </w:tr>
      <w:tr w:rsidR="00656D8E" w14:paraId="0947F4AB" w14:textId="77777777" w:rsidTr="00FF102D">
        <w:tc>
          <w:tcPr>
            <w:tcW w:w="5665" w:type="dxa"/>
          </w:tcPr>
          <w:p w14:paraId="6A13B29E" w14:textId="77777777" w:rsidR="00656D8E" w:rsidRDefault="00656D8E" w:rsidP="00FF102D">
            <w:r>
              <w:t>Distrikt 238</w:t>
            </w:r>
          </w:p>
        </w:tc>
        <w:tc>
          <w:tcPr>
            <w:tcW w:w="3395" w:type="dxa"/>
          </w:tcPr>
          <w:p w14:paraId="10B84BFD" w14:textId="59095CBD" w:rsidR="00656D8E" w:rsidRDefault="00656D8E" w:rsidP="00FF102D">
            <w:r>
              <w:t xml:space="preserve">Månadsbrev </w:t>
            </w:r>
            <w:r w:rsidR="00662978">
              <w:t>6</w:t>
            </w:r>
          </w:p>
        </w:tc>
      </w:tr>
      <w:tr w:rsidR="00656D8E" w14:paraId="1EF0633B" w14:textId="77777777" w:rsidTr="00FF102D">
        <w:tc>
          <w:tcPr>
            <w:tcW w:w="5665" w:type="dxa"/>
          </w:tcPr>
          <w:p w14:paraId="2881E9BD" w14:textId="77777777" w:rsidR="00656D8E" w:rsidRDefault="00656D8E" w:rsidP="00FF102D">
            <w:pPr>
              <w:tabs>
                <w:tab w:val="left" w:pos="1560"/>
              </w:tabs>
            </w:pPr>
            <w:r>
              <w:t>Sverige</w:t>
            </w:r>
          </w:p>
        </w:tc>
        <w:tc>
          <w:tcPr>
            <w:tcW w:w="3395" w:type="dxa"/>
          </w:tcPr>
          <w:p w14:paraId="1AF0B22F" w14:textId="77777777" w:rsidR="00656D8E" w:rsidRDefault="00656D8E" w:rsidP="00FF102D">
            <w:r>
              <w:t>Klubbpresident Kristina Andersson</w:t>
            </w:r>
          </w:p>
        </w:tc>
      </w:tr>
      <w:tr w:rsidR="00656D8E" w14:paraId="209A2FF6" w14:textId="77777777" w:rsidTr="00FF102D">
        <w:tc>
          <w:tcPr>
            <w:tcW w:w="5665" w:type="dxa"/>
          </w:tcPr>
          <w:p w14:paraId="071BA415" w14:textId="77777777" w:rsidR="00656D8E" w:rsidRDefault="00656D8E" w:rsidP="00FF102D"/>
        </w:tc>
        <w:tc>
          <w:tcPr>
            <w:tcW w:w="3395" w:type="dxa"/>
          </w:tcPr>
          <w:p w14:paraId="4A725E58" w14:textId="77777777" w:rsidR="00656D8E" w:rsidRDefault="00656D8E" w:rsidP="00FF102D">
            <w:r>
              <w:t>Sekreterare Anne-Sofie Lundström</w:t>
            </w:r>
          </w:p>
        </w:tc>
      </w:tr>
    </w:tbl>
    <w:p w14:paraId="562EA99D" w14:textId="5ECBDB84" w:rsidR="00656D8E" w:rsidRPr="007A0576" w:rsidRDefault="00656D8E" w:rsidP="000C545A">
      <w:pPr>
        <w:pStyle w:val="Rubrik1"/>
        <w:ind w:left="1304" w:firstLine="1304"/>
        <w:jc w:val="center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>Välkommen till månadsmöte</w:t>
      </w:r>
      <w:r w:rsidR="000C545A">
        <w:rPr>
          <w:b/>
          <w:bCs/>
          <w:sz w:val="48"/>
          <w:szCs w:val="48"/>
        </w:rPr>
        <w:t xml:space="preserve"> med julfest</w:t>
      </w:r>
      <w:r w:rsidRPr="007A0576">
        <w:rPr>
          <w:b/>
          <w:bCs/>
          <w:sz w:val="48"/>
          <w:szCs w:val="48"/>
        </w:rPr>
        <w:t>!</w:t>
      </w:r>
    </w:p>
    <w:p w14:paraId="572DBD2E" w14:textId="77777777" w:rsidR="00656D8E" w:rsidRDefault="00656D8E" w:rsidP="00656D8E">
      <w:pPr>
        <w:ind w:firstLine="1304"/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>Årets motto 2022-2023</w:t>
      </w:r>
      <w:r>
        <w:rPr>
          <w:b/>
          <w:bCs/>
          <w:i/>
          <w:iCs/>
        </w:rPr>
        <w:t xml:space="preserve"> </w:t>
      </w:r>
      <w:r w:rsidRPr="00CE1330">
        <w:rPr>
          <w:b/>
          <w:bCs/>
          <w:i/>
          <w:iCs/>
        </w:rPr>
        <w:t>”</w:t>
      </w:r>
      <w:proofErr w:type="spellStart"/>
      <w:r w:rsidRPr="00CE1330">
        <w:rPr>
          <w:b/>
          <w:bCs/>
          <w:i/>
          <w:iCs/>
        </w:rPr>
        <w:t>Work</w:t>
      </w:r>
      <w:proofErr w:type="spellEnd"/>
      <w:r w:rsidRPr="00CE1330">
        <w:rPr>
          <w:b/>
          <w:bCs/>
          <w:i/>
          <w:iCs/>
        </w:rPr>
        <w:t xml:space="preserve"> </w:t>
      </w:r>
      <w:proofErr w:type="spellStart"/>
      <w:r w:rsidRPr="00CE1330">
        <w:rPr>
          <w:b/>
          <w:bCs/>
          <w:i/>
          <w:iCs/>
        </w:rPr>
        <w:t>wonders</w:t>
      </w:r>
      <w:proofErr w:type="spellEnd"/>
      <w:r w:rsidRPr="00CE1330">
        <w:rPr>
          <w:b/>
          <w:bCs/>
          <w:i/>
          <w:iCs/>
        </w:rPr>
        <w:t>”</w:t>
      </w:r>
    </w:p>
    <w:p w14:paraId="10BF830D" w14:textId="77777777" w:rsidR="00656D8E" w:rsidRPr="00F76409" w:rsidRDefault="00656D8E" w:rsidP="00656D8E">
      <w:pPr>
        <w:ind w:firstLine="1304"/>
        <w:jc w:val="center"/>
        <w:rPr>
          <w:b/>
          <w:bCs/>
          <w:i/>
          <w:iCs/>
          <w:sz w:val="16"/>
          <w:szCs w:val="16"/>
        </w:rPr>
      </w:pPr>
    </w:p>
    <w:p w14:paraId="1E134E6F" w14:textId="2B65EA7A" w:rsidR="00656D8E" w:rsidRPr="00A61341" w:rsidRDefault="00656D8E" w:rsidP="00656D8E">
      <w:pPr>
        <w:ind w:left="2604" w:hanging="2604"/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r w:rsidRPr="003977D6">
        <w:t xml:space="preserve">Måndagen den </w:t>
      </w:r>
      <w:r w:rsidR="00C57893">
        <w:t xml:space="preserve">12/12 klockan 17.30 hos Ester kök och bar, </w:t>
      </w:r>
      <w:r w:rsidR="000A1D9A">
        <w:t>ingång Borgmästargränd 20, Jönköping.</w:t>
      </w:r>
    </w:p>
    <w:p w14:paraId="65B4C174" w14:textId="17A2AD48" w:rsidR="00656D8E" w:rsidRDefault="00656D8E" w:rsidP="00656D8E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 w:rsidR="00074184">
        <w:t xml:space="preserve">För 325 kronor får vi </w:t>
      </w:r>
      <w:r w:rsidR="00BE113F">
        <w:t>tre jultallrikar</w:t>
      </w:r>
      <w:r w:rsidR="00F40E65">
        <w:t>;</w:t>
      </w:r>
      <w:r w:rsidR="00BE113F">
        <w:t xml:space="preserve"> en kall, en varm och en efterrättstallrik</w:t>
      </w:r>
      <w:r w:rsidR="00F40E65">
        <w:t>. Samt kaffe eller té efter måltiden.</w:t>
      </w:r>
    </w:p>
    <w:p w14:paraId="626E63C4" w14:textId="0E8BD510" w:rsidR="00656D8E" w:rsidRDefault="00656D8E" w:rsidP="00656D8E">
      <w:pPr>
        <w:ind w:left="2604" w:hanging="26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283811">
        <w:rPr>
          <w:b/>
          <w:bCs/>
        </w:rPr>
        <w:t>Senast</w:t>
      </w:r>
      <w:r w:rsidRPr="00955E45">
        <w:t xml:space="preserve"> </w:t>
      </w:r>
      <w:r w:rsidRPr="00B4607C">
        <w:rPr>
          <w:b/>
          <w:bCs/>
        </w:rPr>
        <w:t xml:space="preserve">torsdag </w:t>
      </w:r>
      <w:r w:rsidR="003F543A" w:rsidRPr="00B4607C">
        <w:rPr>
          <w:b/>
          <w:bCs/>
        </w:rPr>
        <w:t>8 december</w:t>
      </w:r>
      <w:r>
        <w:t xml:space="preserve"> till Eva </w:t>
      </w:r>
      <w:proofErr w:type="spellStart"/>
      <w:r>
        <w:t>Stener</w:t>
      </w:r>
      <w:proofErr w:type="spellEnd"/>
      <w:r>
        <w:t xml:space="preserve">, telefon </w:t>
      </w:r>
      <w:r w:rsidRPr="00283811">
        <w:t>070-872 94 97</w:t>
      </w:r>
      <w:r>
        <w:t xml:space="preserve"> eller </w:t>
      </w:r>
      <w:r w:rsidR="00857B15">
        <w:t xml:space="preserve">till </w:t>
      </w:r>
      <w:r>
        <w:t xml:space="preserve">Anita Löf, telefon </w:t>
      </w:r>
      <w:r w:rsidRPr="00AD18C3">
        <w:t>070-994 50 57</w:t>
      </w:r>
      <w:r>
        <w:t>. Gäster är välkomna!</w:t>
      </w:r>
    </w:p>
    <w:p w14:paraId="3FF6543C" w14:textId="18E97403" w:rsidR="00656D8E" w:rsidRDefault="00656D8E" w:rsidP="00656D8E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 w:rsidR="00A03D4C">
        <w:t xml:space="preserve">Leif </w:t>
      </w:r>
      <w:proofErr w:type="spellStart"/>
      <w:r w:rsidR="00A03D4C">
        <w:t>Ockander</w:t>
      </w:r>
      <w:proofErr w:type="spellEnd"/>
      <w:r w:rsidR="00A03D4C">
        <w:t xml:space="preserve"> kommer att spela och sjunga</w:t>
      </w:r>
      <w:r w:rsidR="00DA65A8">
        <w:t xml:space="preserve"> för oss och vi kommer alla att få stämma in i julens sånger. </w:t>
      </w:r>
    </w:p>
    <w:p w14:paraId="57CED34D" w14:textId="61E19EB6" w:rsidR="00EE7101" w:rsidRDefault="00EE7101" w:rsidP="00656D8E">
      <w:pPr>
        <w:ind w:left="2604" w:hanging="2604"/>
      </w:pPr>
      <w:r>
        <w:rPr>
          <w:b/>
          <w:bCs/>
        </w:rPr>
        <w:tab/>
      </w:r>
      <w:r w:rsidR="0006421C">
        <w:t xml:space="preserve">Det </w:t>
      </w:r>
      <w:r w:rsidR="003E4645">
        <w:t>blir</w:t>
      </w:r>
      <w:r w:rsidR="0006421C">
        <w:t xml:space="preserve"> också ett</w:t>
      </w:r>
      <w:r w:rsidRPr="00954B4D">
        <w:t xml:space="preserve"> lotteri till förmån för Jönköpings församlings </w:t>
      </w:r>
      <w:proofErr w:type="spellStart"/>
      <w:r w:rsidRPr="00954B4D">
        <w:t>diakoniverksamhet</w:t>
      </w:r>
      <w:proofErr w:type="spellEnd"/>
      <w:r w:rsidR="00E449F6" w:rsidRPr="00954B4D">
        <w:t xml:space="preserve"> med </w:t>
      </w:r>
      <w:r w:rsidR="006A51FD" w:rsidRPr="00954B4D">
        <w:t xml:space="preserve">syfte att </w:t>
      </w:r>
      <w:r w:rsidR="00F52DB1" w:rsidRPr="00954B4D">
        <w:t xml:space="preserve">göra julen lite gladare för barn som </w:t>
      </w:r>
      <w:r w:rsidR="00686C98" w:rsidRPr="00954B4D">
        <w:t>kanske annars</w:t>
      </w:r>
      <w:r w:rsidR="00EC5523" w:rsidRPr="00954B4D">
        <w:t xml:space="preserve"> </w:t>
      </w:r>
      <w:r w:rsidR="00686C98" w:rsidRPr="00954B4D">
        <w:t>inte k</w:t>
      </w:r>
      <w:r w:rsidR="00EC5523" w:rsidRPr="00954B4D">
        <w:t>an</w:t>
      </w:r>
      <w:r w:rsidR="00686C98" w:rsidRPr="00954B4D">
        <w:t xml:space="preserve"> få </w:t>
      </w:r>
      <w:r w:rsidR="00B96F3E">
        <w:t>minsta lilla</w:t>
      </w:r>
      <w:r w:rsidR="004E03CA">
        <w:t xml:space="preserve"> </w:t>
      </w:r>
      <w:r w:rsidR="00686C98" w:rsidRPr="00954B4D">
        <w:t>julklapp.</w:t>
      </w:r>
      <w:r w:rsidR="00EC5523" w:rsidRPr="00954B4D">
        <w:t xml:space="preserve"> </w:t>
      </w:r>
    </w:p>
    <w:p w14:paraId="34812719" w14:textId="57BC4468" w:rsidR="008E00EF" w:rsidRPr="00954B4D" w:rsidRDefault="008E00EF" w:rsidP="00656D8E">
      <w:pPr>
        <w:ind w:left="2604" w:hanging="2604"/>
      </w:pPr>
      <w:r>
        <w:tab/>
      </w:r>
      <w:r w:rsidR="00E2217E" w:rsidRPr="00C07519">
        <w:rPr>
          <w:b/>
          <w:bCs/>
        </w:rPr>
        <w:t>Så ta med en lotterivinst!</w:t>
      </w:r>
      <w:r w:rsidR="00E2217E">
        <w:t xml:space="preserve"> </w:t>
      </w:r>
      <w:r w:rsidR="0044107F">
        <w:t xml:space="preserve">I år ska </w:t>
      </w:r>
      <w:r w:rsidR="006D738B">
        <w:t>vinste</w:t>
      </w:r>
      <w:r w:rsidR="00295137">
        <w:t>rna</w:t>
      </w:r>
      <w:r w:rsidR="006D738B">
        <w:t xml:space="preserve"> bestå av antingen något som går att äta eller dricka alternativt en blomma. </w:t>
      </w:r>
      <w:r w:rsidR="00507993">
        <w:t xml:space="preserve">Priset för lotterna </w:t>
      </w:r>
      <w:r w:rsidR="00603326">
        <w:t>kommer att vara 20 kronor</w:t>
      </w:r>
      <w:r w:rsidR="00831EF2">
        <w:t xml:space="preserve"> som betalas kontant </w:t>
      </w:r>
      <w:r w:rsidR="004262DC">
        <w:t>eller</w:t>
      </w:r>
      <w:r w:rsidR="00831EF2">
        <w:t xml:space="preserve"> via </w:t>
      </w:r>
      <w:proofErr w:type="spellStart"/>
      <w:r w:rsidR="00831EF2">
        <w:t>Swish</w:t>
      </w:r>
      <w:proofErr w:type="spellEnd"/>
      <w:r w:rsidR="00831EF2">
        <w:t>.</w:t>
      </w:r>
    </w:p>
    <w:p w14:paraId="419115C0" w14:textId="683E6BE3" w:rsidR="00656D8E" w:rsidRDefault="00656D8E" w:rsidP="00004F3E">
      <w:pPr>
        <w:ind w:left="2604" w:hanging="2604"/>
      </w:pPr>
      <w:r>
        <w:rPr>
          <w:b/>
          <w:bCs/>
        </w:rPr>
        <w:t>Klubbärenden</w:t>
      </w:r>
      <w:r>
        <w:rPr>
          <w:b/>
          <w:bCs/>
        </w:rPr>
        <w:tab/>
        <w:t>-</w:t>
      </w:r>
      <w:r w:rsidRPr="00350F63">
        <w:rPr>
          <w:b/>
          <w:bCs/>
        </w:rPr>
        <w:t>Kom ihåg att</w:t>
      </w:r>
      <w:r>
        <w:rPr>
          <w:b/>
          <w:bCs/>
        </w:rPr>
        <w:t xml:space="preserve"> snarast</w:t>
      </w:r>
      <w:r w:rsidRPr="00350F63">
        <w:rPr>
          <w:b/>
          <w:bCs/>
        </w:rPr>
        <w:t xml:space="preserve"> betala medlemsavgiften för 2022 – 2023 till bankgiro 5295-6257!</w:t>
      </w:r>
      <w:r>
        <w:rPr>
          <w:b/>
          <w:bCs/>
        </w:rPr>
        <w:t>!</w:t>
      </w:r>
    </w:p>
    <w:p w14:paraId="75FC4BFA" w14:textId="77777777" w:rsidR="00656D8E" w:rsidRPr="00246C0D" w:rsidRDefault="00656D8E" w:rsidP="00656D8E">
      <w:pPr>
        <w:ind w:left="2604" w:hanging="2604"/>
      </w:pPr>
      <w:r w:rsidRPr="00350F63">
        <w:rPr>
          <w:b/>
          <w:bCs/>
        </w:rPr>
        <w:t>Andra klubbars program</w:t>
      </w:r>
      <w:r>
        <w:tab/>
        <w:t xml:space="preserve">Jönköping IWC </w:t>
      </w:r>
      <w:proofErr w:type="spellStart"/>
      <w:r>
        <w:t>jullunchar</w:t>
      </w:r>
      <w:proofErr w:type="spellEnd"/>
      <w:r>
        <w:t xml:space="preserve"> på Fjällstugan måndagen den 12 december klockan 13.00.</w:t>
      </w:r>
    </w:p>
    <w:p w14:paraId="6AFB9EDE" w14:textId="77777777" w:rsidR="00656D8E" w:rsidRPr="00426C31" w:rsidRDefault="00656D8E" w:rsidP="00656D8E">
      <w:pPr>
        <w:ind w:left="2604" w:hanging="2604"/>
      </w:pPr>
      <w:r>
        <w:rPr>
          <w:b/>
          <w:bCs/>
        </w:rPr>
        <w:t>Nästa styrelsemöte</w:t>
      </w:r>
      <w:r>
        <w:rPr>
          <w:b/>
          <w:bCs/>
        </w:rPr>
        <w:tab/>
      </w:r>
      <w:r>
        <w:tab/>
        <w:t xml:space="preserve">Nästa styrelsemöte 13 februari 2023 hos Eva </w:t>
      </w:r>
      <w:proofErr w:type="spellStart"/>
      <w:r>
        <w:t>Stener</w:t>
      </w:r>
      <w:proofErr w:type="spellEnd"/>
      <w:r>
        <w:t>.</w:t>
      </w:r>
    </w:p>
    <w:p w14:paraId="520A9DF6" w14:textId="77777777" w:rsidR="00656D8E" w:rsidRDefault="00656D8E" w:rsidP="00656D8E">
      <w:pPr>
        <w:rPr>
          <w:b/>
          <w:bCs/>
        </w:rPr>
      </w:pPr>
    </w:p>
    <w:p w14:paraId="7C5AD52F" w14:textId="15C78E8A" w:rsidR="00656D8E" w:rsidRDefault="00656D8E" w:rsidP="00656D8E">
      <w:pPr>
        <w:rPr>
          <w:b/>
          <w:bCs/>
        </w:rPr>
      </w:pPr>
      <w:r>
        <w:rPr>
          <w:b/>
          <w:bCs/>
        </w:rPr>
        <w:t xml:space="preserve">Med </w:t>
      </w:r>
      <w:r w:rsidR="00A675F8">
        <w:rPr>
          <w:b/>
          <w:bCs/>
        </w:rPr>
        <w:t xml:space="preserve">ljusa och </w:t>
      </w:r>
      <w:r>
        <w:rPr>
          <w:b/>
          <w:bCs/>
        </w:rPr>
        <w:t>varma IW-hälsningar</w:t>
      </w:r>
      <w:r w:rsidR="004C0DDF">
        <w:rPr>
          <w:b/>
          <w:bCs/>
        </w:rPr>
        <w:t xml:space="preserve"> i advent</w:t>
      </w:r>
      <w:r>
        <w:rPr>
          <w:b/>
          <w:bCs/>
        </w:rPr>
        <w:t>!</w:t>
      </w:r>
    </w:p>
    <w:p w14:paraId="43B15EB7" w14:textId="77777777" w:rsidR="00656D8E" w:rsidRDefault="00656D8E" w:rsidP="00656D8E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068B6907" w14:textId="77777777" w:rsidR="00656D8E" w:rsidRDefault="00656D8E" w:rsidP="00656D8E">
      <w:pPr>
        <w:rPr>
          <w:i/>
          <w:iCs/>
        </w:rPr>
      </w:pPr>
      <w:r>
        <w:rPr>
          <w:i/>
          <w:iCs/>
        </w:rPr>
        <w:t>Sekreterare</w:t>
      </w:r>
    </w:p>
    <w:p w14:paraId="2D48DD27" w14:textId="77777777" w:rsidR="00656D8E" w:rsidRDefault="00656D8E" w:rsidP="00656D8E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>
        <w:rPr>
          <w:noProof/>
        </w:rPr>
        <w:drawing>
          <wp:inline distT="0" distB="0" distL="0" distR="0" wp14:anchorId="0E7F1555" wp14:editId="3C620F68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D8E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E"/>
    <w:rsid w:val="00004F3E"/>
    <w:rsid w:val="0006421C"/>
    <w:rsid w:val="00074184"/>
    <w:rsid w:val="000A1D9A"/>
    <w:rsid w:val="000A633A"/>
    <w:rsid w:val="000C545A"/>
    <w:rsid w:val="00295137"/>
    <w:rsid w:val="003E4645"/>
    <w:rsid w:val="003F543A"/>
    <w:rsid w:val="004262DC"/>
    <w:rsid w:val="0044107F"/>
    <w:rsid w:val="004C0DDF"/>
    <w:rsid w:val="004E03CA"/>
    <w:rsid w:val="00507993"/>
    <w:rsid w:val="00603326"/>
    <w:rsid w:val="0062301D"/>
    <w:rsid w:val="00656D8E"/>
    <w:rsid w:val="00662978"/>
    <w:rsid w:val="00686C98"/>
    <w:rsid w:val="006A51FD"/>
    <w:rsid w:val="006D738B"/>
    <w:rsid w:val="00831EF2"/>
    <w:rsid w:val="00857B15"/>
    <w:rsid w:val="008E00EF"/>
    <w:rsid w:val="00954B4D"/>
    <w:rsid w:val="00A03D4C"/>
    <w:rsid w:val="00A675F8"/>
    <w:rsid w:val="00B4607C"/>
    <w:rsid w:val="00B96F3E"/>
    <w:rsid w:val="00BE113F"/>
    <w:rsid w:val="00C07519"/>
    <w:rsid w:val="00C57893"/>
    <w:rsid w:val="00DA65A8"/>
    <w:rsid w:val="00E2217E"/>
    <w:rsid w:val="00E449F6"/>
    <w:rsid w:val="00E57E4F"/>
    <w:rsid w:val="00E76B91"/>
    <w:rsid w:val="00EC5523"/>
    <w:rsid w:val="00EE7101"/>
    <w:rsid w:val="00F40E65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98C3"/>
  <w15:chartTrackingRefBased/>
  <w15:docId w15:val="{79D653BE-0068-43B0-B83F-EB4225D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E"/>
  </w:style>
  <w:style w:type="paragraph" w:styleId="Rubrik1">
    <w:name w:val="heading 1"/>
    <w:basedOn w:val="Normal"/>
    <w:next w:val="Normal"/>
    <w:link w:val="Rubrik1Char"/>
    <w:uiPriority w:val="9"/>
    <w:qFormat/>
    <w:rsid w:val="00656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6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6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39</cp:revision>
  <dcterms:created xsi:type="dcterms:W3CDTF">2022-11-29T08:55:00Z</dcterms:created>
  <dcterms:modified xsi:type="dcterms:W3CDTF">2022-11-29T09:21:00Z</dcterms:modified>
</cp:coreProperties>
</file>